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89" w:rsidRDefault="00C57C89" w:rsidP="000F2EB0">
      <w:pPr>
        <w:pStyle w:val="BearPR04"/>
        <w:spacing w:line="240" w:lineRule="auto"/>
        <w:jc w:val="center"/>
        <w:rPr>
          <w:rFonts w:eastAsia="Times"/>
          <w:b/>
          <w:szCs w:val="22"/>
        </w:rPr>
      </w:pPr>
    </w:p>
    <w:p w:rsidR="00942E2C" w:rsidRPr="008E4BD3" w:rsidRDefault="00942E2C" w:rsidP="005F3DD1">
      <w:pPr>
        <w:pStyle w:val="BearPR04"/>
        <w:spacing w:line="240" w:lineRule="auto"/>
        <w:jc w:val="center"/>
        <w:rPr>
          <w:rFonts w:eastAsia="Times"/>
          <w:b/>
          <w:sz w:val="22"/>
          <w:szCs w:val="22"/>
        </w:rPr>
      </w:pPr>
      <w:r w:rsidRPr="008E4BD3">
        <w:rPr>
          <w:rFonts w:eastAsia="Times"/>
          <w:b/>
          <w:sz w:val="22"/>
          <w:szCs w:val="22"/>
        </w:rPr>
        <w:t>WILEY X</w:t>
      </w:r>
      <w:r w:rsidRPr="008E4BD3">
        <w:rPr>
          <w:rFonts w:eastAsia="Times"/>
          <w:b/>
          <w:sz w:val="22"/>
          <w:szCs w:val="22"/>
          <w:vertAlign w:val="superscript"/>
        </w:rPr>
        <w:t>®</w:t>
      </w:r>
      <w:r w:rsidRPr="008E4BD3">
        <w:rPr>
          <w:rFonts w:eastAsia="Times"/>
          <w:b/>
          <w:sz w:val="22"/>
          <w:szCs w:val="22"/>
        </w:rPr>
        <w:t xml:space="preserve"> INTRODUCES </w:t>
      </w:r>
      <w:r w:rsidR="001D06A6" w:rsidRPr="008E4BD3">
        <w:rPr>
          <w:rFonts w:eastAsia="Times"/>
          <w:b/>
          <w:sz w:val="22"/>
          <w:szCs w:val="22"/>
        </w:rPr>
        <w:t xml:space="preserve">POLARIZED </w:t>
      </w:r>
      <w:r w:rsidR="005F3DD1">
        <w:rPr>
          <w:rFonts w:eastAsia="Times"/>
          <w:b/>
          <w:sz w:val="22"/>
          <w:szCs w:val="22"/>
        </w:rPr>
        <w:t>WX BOSS</w:t>
      </w:r>
      <w:r w:rsidR="00EC6B5C" w:rsidRPr="008E4BD3">
        <w:rPr>
          <w:rFonts w:eastAsia="Times"/>
          <w:b/>
          <w:sz w:val="22"/>
          <w:szCs w:val="22"/>
        </w:rPr>
        <w:t xml:space="preserve"> WITH KRYPT</w:t>
      </w:r>
      <w:r w:rsidR="00E31C6E" w:rsidRPr="008E4BD3">
        <w:rPr>
          <w:rFonts w:eastAsia="Times"/>
          <w:b/>
          <w:sz w:val="22"/>
          <w:szCs w:val="22"/>
        </w:rPr>
        <w:t>EK</w:t>
      </w:r>
      <w:r w:rsidRPr="008E4BD3">
        <w:rPr>
          <w:rFonts w:eastAsia="Times"/>
          <w:b/>
          <w:sz w:val="22"/>
          <w:szCs w:val="22"/>
        </w:rPr>
        <w:t xml:space="preserve"> HIGHLANDER</w:t>
      </w:r>
      <w:r w:rsidR="00E31C6E" w:rsidRPr="008E4BD3">
        <w:rPr>
          <w:rFonts w:eastAsia="Times"/>
          <w:b/>
          <w:sz w:val="22"/>
          <w:szCs w:val="22"/>
          <w:vertAlign w:val="superscript"/>
        </w:rPr>
        <w:t>®</w:t>
      </w:r>
      <w:r w:rsidRPr="008E4BD3">
        <w:rPr>
          <w:rFonts w:eastAsia="Times"/>
          <w:b/>
          <w:sz w:val="22"/>
          <w:szCs w:val="22"/>
        </w:rPr>
        <w:t xml:space="preserve"> FRAME</w:t>
      </w:r>
    </w:p>
    <w:p w:rsidR="00EC6B5C" w:rsidRPr="000E760B" w:rsidRDefault="00EC6B5C" w:rsidP="000F2EB0">
      <w:pPr>
        <w:pStyle w:val="BearPR04"/>
        <w:spacing w:line="240" w:lineRule="auto"/>
        <w:jc w:val="center"/>
        <w:rPr>
          <w:rFonts w:eastAsia="Times"/>
          <w:b/>
          <w:sz w:val="18"/>
          <w:szCs w:val="18"/>
        </w:rPr>
      </w:pPr>
    </w:p>
    <w:p w:rsidR="00EA79B9" w:rsidRPr="001D06A6" w:rsidRDefault="001A4E7C" w:rsidP="001A4E7C">
      <w:pPr>
        <w:pStyle w:val="BearPR04"/>
        <w:spacing w:line="240" w:lineRule="auto"/>
        <w:jc w:val="center"/>
        <w:rPr>
          <w:rFonts w:eastAsia="Times"/>
          <w:b/>
          <w:szCs w:val="22"/>
        </w:rPr>
      </w:pPr>
      <w:r>
        <w:rPr>
          <w:rFonts w:eastAsia="Times"/>
          <w:b/>
          <w:szCs w:val="22"/>
        </w:rPr>
        <w:t xml:space="preserve">Award-Winning </w:t>
      </w:r>
      <w:r w:rsidR="00EC6B5C" w:rsidRPr="001D06A6">
        <w:rPr>
          <w:rFonts w:eastAsia="Times"/>
          <w:b/>
          <w:szCs w:val="22"/>
        </w:rPr>
        <w:t>Climate Control</w:t>
      </w:r>
      <w:r w:rsidR="00EA79B9" w:rsidRPr="001D06A6">
        <w:rPr>
          <w:rFonts w:eastAsia="Times"/>
          <w:b/>
          <w:szCs w:val="22"/>
        </w:rPr>
        <w:t>™</w:t>
      </w:r>
      <w:r w:rsidR="005F3DD1">
        <w:rPr>
          <w:rFonts w:eastAsia="Times"/>
          <w:b/>
          <w:szCs w:val="22"/>
        </w:rPr>
        <w:t xml:space="preserve"> Sunglass </w:t>
      </w:r>
      <w:r w:rsidR="001D06A6">
        <w:rPr>
          <w:rFonts w:eastAsia="Times"/>
          <w:b/>
          <w:szCs w:val="22"/>
        </w:rPr>
        <w:t xml:space="preserve">Delivers </w:t>
      </w:r>
      <w:r w:rsidR="00EA79B9" w:rsidRPr="001D06A6">
        <w:rPr>
          <w:rFonts w:eastAsia="Times"/>
          <w:b/>
          <w:szCs w:val="22"/>
        </w:rPr>
        <w:t>Clear Vision, Premium Protection and Advanced Camouflage</w:t>
      </w:r>
      <w:r>
        <w:rPr>
          <w:rFonts w:eastAsia="Times"/>
          <w:b/>
          <w:szCs w:val="22"/>
        </w:rPr>
        <w:t xml:space="preserve"> </w:t>
      </w:r>
      <w:r w:rsidR="001D06A6">
        <w:rPr>
          <w:rFonts w:eastAsia="Times"/>
          <w:b/>
          <w:szCs w:val="22"/>
        </w:rPr>
        <w:t xml:space="preserve">For Avid </w:t>
      </w:r>
      <w:r w:rsidR="00EA79B9" w:rsidRPr="001D06A6">
        <w:rPr>
          <w:rFonts w:eastAsia="Times"/>
          <w:b/>
          <w:szCs w:val="22"/>
        </w:rPr>
        <w:t>Hunters, Shooters and Anglers</w:t>
      </w:r>
    </w:p>
    <w:p w:rsidR="00EA79B9" w:rsidRPr="001D06A6" w:rsidRDefault="00EA79B9" w:rsidP="000F2EB0">
      <w:pPr>
        <w:pStyle w:val="BearPR04"/>
        <w:spacing w:line="240" w:lineRule="auto"/>
        <w:jc w:val="center"/>
        <w:rPr>
          <w:rFonts w:eastAsia="Times"/>
          <w:sz w:val="22"/>
          <w:szCs w:val="22"/>
        </w:rPr>
      </w:pPr>
    </w:p>
    <w:p w:rsidR="00456AE8" w:rsidRDefault="001D06A6" w:rsidP="00124646">
      <w:pPr>
        <w:pStyle w:val="BearPR04"/>
        <w:spacing w:line="240" w:lineRule="auto"/>
        <w:rPr>
          <w:rFonts w:eastAsia="Times"/>
          <w:sz w:val="19"/>
          <w:szCs w:val="19"/>
        </w:rPr>
      </w:pPr>
      <w:r w:rsidRPr="00124646">
        <w:rPr>
          <w:rFonts w:eastAsia="Times"/>
          <w:sz w:val="19"/>
          <w:szCs w:val="19"/>
        </w:rPr>
        <w:t>Wiley X</w:t>
      </w:r>
      <w:r w:rsidRPr="00124646">
        <w:rPr>
          <w:rFonts w:eastAsia="Times"/>
          <w:sz w:val="19"/>
          <w:szCs w:val="19"/>
          <w:vertAlign w:val="superscript"/>
        </w:rPr>
        <w:t>®</w:t>
      </w:r>
      <w:r w:rsidR="00935FE5" w:rsidRPr="00124646">
        <w:rPr>
          <w:rFonts w:eastAsia="Times"/>
          <w:sz w:val="19"/>
          <w:szCs w:val="19"/>
        </w:rPr>
        <w:t>, Inc. has</w:t>
      </w:r>
      <w:r w:rsidRPr="00124646">
        <w:rPr>
          <w:rFonts w:eastAsia="Times"/>
          <w:sz w:val="19"/>
          <w:szCs w:val="19"/>
        </w:rPr>
        <w:t xml:space="preserve"> added a new version of its popular WX Boss Climate Control</w:t>
      </w:r>
      <w:r w:rsidR="005F3DD1" w:rsidRPr="00124646">
        <w:rPr>
          <w:rFonts w:eastAsia="Times"/>
          <w:sz w:val="19"/>
          <w:szCs w:val="19"/>
        </w:rPr>
        <w:t>™ sunglass that is sure to hit the mark with</w:t>
      </w:r>
      <w:r w:rsidRPr="00124646">
        <w:rPr>
          <w:rFonts w:eastAsia="Times"/>
          <w:sz w:val="19"/>
          <w:szCs w:val="19"/>
        </w:rPr>
        <w:t xml:space="preserve"> those who love to hunt,</w:t>
      </w:r>
      <w:r w:rsidR="00902957" w:rsidRPr="00124646">
        <w:rPr>
          <w:rFonts w:eastAsia="Times"/>
          <w:sz w:val="19"/>
          <w:szCs w:val="19"/>
        </w:rPr>
        <w:t xml:space="preserve"> shoot and f</w:t>
      </w:r>
      <w:r w:rsidR="00935FE5" w:rsidRPr="00124646">
        <w:rPr>
          <w:rFonts w:eastAsia="Times"/>
          <w:sz w:val="19"/>
          <w:szCs w:val="19"/>
        </w:rPr>
        <w:t xml:space="preserve">ish.  </w:t>
      </w:r>
      <w:r w:rsidR="00456AE8">
        <w:rPr>
          <w:rFonts w:eastAsia="Times"/>
          <w:sz w:val="19"/>
          <w:szCs w:val="19"/>
        </w:rPr>
        <w:t>The model is already gaining international acclaim, winning the Best New Eyewear/Headwear Product Award at EFFTEX 2017, Europe’s biggest fishing tackle trade show that took place recently in Budapest</w:t>
      </w:r>
      <w:r w:rsidR="000E760B">
        <w:rPr>
          <w:rFonts w:eastAsia="Times"/>
          <w:sz w:val="19"/>
          <w:szCs w:val="19"/>
        </w:rPr>
        <w:t>,</w:t>
      </w:r>
      <w:r w:rsidR="00456AE8">
        <w:rPr>
          <w:rFonts w:eastAsia="Times"/>
          <w:sz w:val="19"/>
          <w:szCs w:val="19"/>
        </w:rPr>
        <w:t xml:space="preserve"> Hungary. </w:t>
      </w:r>
    </w:p>
    <w:p w:rsidR="00456AE8" w:rsidRDefault="00456AE8" w:rsidP="00124646">
      <w:pPr>
        <w:pStyle w:val="BearPR04"/>
        <w:spacing w:line="240" w:lineRule="auto"/>
        <w:rPr>
          <w:rFonts w:eastAsia="Times"/>
          <w:sz w:val="19"/>
          <w:szCs w:val="19"/>
        </w:rPr>
      </w:pPr>
      <w:bookmarkStart w:id="0" w:name="_GoBack"/>
      <w:bookmarkEnd w:id="0"/>
    </w:p>
    <w:p w:rsidR="000E0E82" w:rsidRPr="00124646" w:rsidRDefault="00935FE5" w:rsidP="00124646">
      <w:pPr>
        <w:pStyle w:val="BearPR04"/>
        <w:spacing w:line="240" w:lineRule="auto"/>
        <w:rPr>
          <w:rFonts w:eastAsia="Times"/>
          <w:sz w:val="19"/>
          <w:szCs w:val="19"/>
        </w:rPr>
      </w:pPr>
      <w:r w:rsidRPr="00124646">
        <w:rPr>
          <w:rFonts w:eastAsia="Times"/>
          <w:sz w:val="19"/>
          <w:szCs w:val="19"/>
        </w:rPr>
        <w:t>The new WX Boss</w:t>
      </w:r>
      <w:r w:rsidR="00154A50" w:rsidRPr="00124646">
        <w:rPr>
          <w:rFonts w:eastAsia="Times"/>
          <w:sz w:val="19"/>
          <w:szCs w:val="19"/>
        </w:rPr>
        <w:t xml:space="preserve"> combines Wiley X’s advanced Polarized Venice Gold Mirror Lenses with </w:t>
      </w:r>
      <w:r w:rsidR="005F3DD1" w:rsidRPr="00124646">
        <w:rPr>
          <w:rFonts w:eastAsia="Times"/>
          <w:sz w:val="19"/>
          <w:szCs w:val="19"/>
        </w:rPr>
        <w:t>a frame dressed in</w:t>
      </w:r>
      <w:r w:rsidR="00902957" w:rsidRPr="00124646">
        <w:rPr>
          <w:rFonts w:eastAsia="Times"/>
          <w:sz w:val="19"/>
          <w:szCs w:val="19"/>
        </w:rPr>
        <w:t xml:space="preserve"> </w:t>
      </w:r>
      <w:proofErr w:type="spellStart"/>
      <w:r w:rsidR="00902957" w:rsidRPr="00124646">
        <w:rPr>
          <w:rFonts w:eastAsia="Times"/>
          <w:sz w:val="19"/>
          <w:szCs w:val="19"/>
        </w:rPr>
        <w:t>Kry</w:t>
      </w:r>
      <w:r w:rsidR="00E31C6E" w:rsidRPr="00124646">
        <w:rPr>
          <w:rFonts w:eastAsia="Times"/>
          <w:sz w:val="19"/>
          <w:szCs w:val="19"/>
        </w:rPr>
        <w:t>ptek</w:t>
      </w:r>
      <w:proofErr w:type="spellEnd"/>
      <w:r w:rsidR="00124646" w:rsidRPr="00124646">
        <w:rPr>
          <w:rFonts w:eastAsia="Times"/>
          <w:sz w:val="19"/>
          <w:szCs w:val="19"/>
          <w:vertAlign w:val="superscript"/>
        </w:rPr>
        <w:t>®</w:t>
      </w:r>
      <w:r w:rsidR="00902957" w:rsidRPr="00124646">
        <w:rPr>
          <w:rFonts w:eastAsia="Times"/>
          <w:sz w:val="19"/>
          <w:szCs w:val="19"/>
        </w:rPr>
        <w:t xml:space="preserve"> Highlander</w:t>
      </w:r>
      <w:r w:rsidR="00124646" w:rsidRPr="00124646">
        <w:rPr>
          <w:rFonts w:eastAsia="Times"/>
          <w:sz w:val="19"/>
          <w:szCs w:val="19"/>
          <w:vertAlign w:val="superscript"/>
        </w:rPr>
        <w:t>®</w:t>
      </w:r>
      <w:r w:rsidR="00902957" w:rsidRPr="00124646">
        <w:rPr>
          <w:rFonts w:eastAsia="Times"/>
          <w:sz w:val="19"/>
          <w:szCs w:val="19"/>
        </w:rPr>
        <w:t xml:space="preserve"> camouflage</w:t>
      </w:r>
      <w:r w:rsidR="00E31C6E" w:rsidRPr="00124646">
        <w:rPr>
          <w:rFonts w:eastAsia="Times"/>
          <w:sz w:val="19"/>
          <w:szCs w:val="19"/>
        </w:rPr>
        <w:t>.</w:t>
      </w:r>
      <w:r w:rsidR="00124646" w:rsidRPr="00124646">
        <w:rPr>
          <w:rFonts w:eastAsia="Times"/>
          <w:sz w:val="19"/>
          <w:szCs w:val="19"/>
        </w:rPr>
        <w:t xml:space="preserve"> </w:t>
      </w:r>
      <w:r w:rsidR="00E31C6E" w:rsidRPr="00124646">
        <w:rPr>
          <w:rFonts w:eastAsia="Times"/>
          <w:sz w:val="19"/>
          <w:szCs w:val="19"/>
        </w:rPr>
        <w:t xml:space="preserve">Unlike traditional leaf and stick camouflage, </w:t>
      </w:r>
      <w:proofErr w:type="spellStart"/>
      <w:r w:rsidR="00E31C6E" w:rsidRPr="00124646">
        <w:rPr>
          <w:rFonts w:eastAsia="Times"/>
          <w:sz w:val="19"/>
          <w:szCs w:val="19"/>
        </w:rPr>
        <w:t>Kryptek</w:t>
      </w:r>
      <w:r w:rsidR="005F3DD1" w:rsidRPr="00124646">
        <w:rPr>
          <w:rFonts w:eastAsia="Times"/>
          <w:sz w:val="19"/>
          <w:szCs w:val="19"/>
        </w:rPr>
        <w:t>’s</w:t>
      </w:r>
      <w:proofErr w:type="spellEnd"/>
      <w:r w:rsidR="00E31C6E" w:rsidRPr="00124646">
        <w:rPr>
          <w:rFonts w:eastAsia="Times"/>
          <w:sz w:val="19"/>
          <w:szCs w:val="19"/>
        </w:rPr>
        <w:t xml:space="preserve"> design incorporates micro and macro layering inspired by artillery camouflage netting.  </w:t>
      </w:r>
      <w:r w:rsidR="002B1C51" w:rsidRPr="00124646">
        <w:rPr>
          <w:rFonts w:eastAsia="Times"/>
          <w:sz w:val="19"/>
          <w:szCs w:val="19"/>
        </w:rPr>
        <w:t>The result is a 3D appearance on a 2D surface</w:t>
      </w:r>
      <w:r w:rsidR="000E0E82" w:rsidRPr="00124646">
        <w:rPr>
          <w:rFonts w:eastAsia="Times"/>
          <w:sz w:val="19"/>
          <w:szCs w:val="19"/>
        </w:rPr>
        <w:t xml:space="preserve"> and the ability to</w:t>
      </w:r>
      <w:r w:rsidR="002B1C51" w:rsidRPr="00124646">
        <w:rPr>
          <w:rFonts w:eastAsia="Times"/>
          <w:sz w:val="19"/>
          <w:szCs w:val="19"/>
        </w:rPr>
        <w:t xml:space="preserve"> increase stealth</w:t>
      </w:r>
      <w:r w:rsidR="005F3DD1" w:rsidRPr="00124646">
        <w:rPr>
          <w:rFonts w:eastAsia="Times"/>
          <w:sz w:val="19"/>
          <w:szCs w:val="19"/>
        </w:rPr>
        <w:t xml:space="preserve"> while</w:t>
      </w:r>
      <w:r w:rsidR="002B1C51" w:rsidRPr="00124646">
        <w:rPr>
          <w:rFonts w:eastAsia="Times"/>
          <w:sz w:val="19"/>
          <w:szCs w:val="19"/>
        </w:rPr>
        <w:t xml:space="preserve"> pursuing a wide range of quarry in mixed terrain.</w:t>
      </w:r>
    </w:p>
    <w:p w:rsidR="000E0E82" w:rsidRPr="00124646" w:rsidRDefault="000E0E82" w:rsidP="00124646">
      <w:pPr>
        <w:pStyle w:val="BearPR04"/>
        <w:spacing w:line="240" w:lineRule="auto"/>
        <w:rPr>
          <w:rFonts w:eastAsia="Times"/>
          <w:sz w:val="19"/>
          <w:szCs w:val="19"/>
        </w:rPr>
      </w:pPr>
    </w:p>
    <w:p w:rsidR="00E340EA" w:rsidRPr="00124646" w:rsidRDefault="005F3DD1" w:rsidP="00124646">
      <w:pPr>
        <w:pStyle w:val="BearPR04"/>
        <w:spacing w:line="240" w:lineRule="auto"/>
        <w:rPr>
          <w:rFonts w:eastAsia="Times"/>
          <w:sz w:val="19"/>
          <w:szCs w:val="19"/>
        </w:rPr>
      </w:pPr>
      <w:r w:rsidRPr="00124646">
        <w:rPr>
          <w:rFonts w:eastAsia="Times"/>
          <w:sz w:val="19"/>
          <w:szCs w:val="19"/>
        </w:rPr>
        <w:t xml:space="preserve">To deliver the sharp vision </w:t>
      </w:r>
      <w:r w:rsidR="0080473B" w:rsidRPr="00124646">
        <w:rPr>
          <w:rFonts w:eastAsia="Times"/>
          <w:sz w:val="19"/>
          <w:szCs w:val="19"/>
        </w:rPr>
        <w:t>need</w:t>
      </w:r>
      <w:r w:rsidRPr="00124646">
        <w:rPr>
          <w:rFonts w:eastAsia="Times"/>
          <w:sz w:val="19"/>
          <w:szCs w:val="19"/>
        </w:rPr>
        <w:t xml:space="preserve">ed to stalk </w:t>
      </w:r>
      <w:r w:rsidR="0080473B" w:rsidRPr="00124646">
        <w:rPr>
          <w:rFonts w:eastAsia="Times"/>
          <w:sz w:val="19"/>
          <w:szCs w:val="19"/>
        </w:rPr>
        <w:t xml:space="preserve">prey on land or water, this unique </w:t>
      </w:r>
      <w:r w:rsidR="000E0E82" w:rsidRPr="00124646">
        <w:rPr>
          <w:rFonts w:eastAsia="Times"/>
          <w:sz w:val="19"/>
          <w:szCs w:val="19"/>
        </w:rPr>
        <w:t>fra</w:t>
      </w:r>
      <w:r w:rsidR="0080473B" w:rsidRPr="00124646">
        <w:rPr>
          <w:rFonts w:eastAsia="Times"/>
          <w:sz w:val="19"/>
          <w:szCs w:val="19"/>
        </w:rPr>
        <w:t xml:space="preserve">me is fitted with </w:t>
      </w:r>
      <w:r w:rsidR="000E0E82" w:rsidRPr="00124646">
        <w:rPr>
          <w:rFonts w:eastAsia="Times"/>
          <w:sz w:val="19"/>
          <w:szCs w:val="19"/>
        </w:rPr>
        <w:t>Wiley X’s Polarized Venice Gold Mi</w:t>
      </w:r>
      <w:r w:rsidR="0080473B" w:rsidRPr="00124646">
        <w:rPr>
          <w:rFonts w:eastAsia="Times"/>
          <w:sz w:val="19"/>
          <w:szCs w:val="19"/>
        </w:rPr>
        <w:t>rror Lenses.  These lenses combine an Amber tint</w:t>
      </w:r>
      <w:r w:rsidR="00E340EA" w:rsidRPr="00124646">
        <w:rPr>
          <w:rFonts w:eastAsia="Times"/>
          <w:sz w:val="19"/>
          <w:szCs w:val="19"/>
        </w:rPr>
        <w:t>, 12% light transmission and a</w:t>
      </w:r>
      <w:r w:rsidR="0080473B" w:rsidRPr="00124646">
        <w:rPr>
          <w:rFonts w:eastAsia="Times"/>
          <w:sz w:val="19"/>
          <w:szCs w:val="19"/>
        </w:rPr>
        <w:t xml:space="preserve">dvanced 8-layer polarization for </w:t>
      </w:r>
      <w:r w:rsidR="00E340EA" w:rsidRPr="00124646">
        <w:rPr>
          <w:rFonts w:eastAsia="Times"/>
          <w:sz w:val="19"/>
          <w:szCs w:val="19"/>
        </w:rPr>
        <w:t xml:space="preserve">superior glare cutting performance in highly reflective </w:t>
      </w:r>
      <w:r w:rsidR="004B50F7" w:rsidRPr="00124646">
        <w:rPr>
          <w:rFonts w:eastAsia="Times"/>
          <w:sz w:val="19"/>
          <w:szCs w:val="19"/>
        </w:rPr>
        <w:t xml:space="preserve">environments.  This combination is </w:t>
      </w:r>
      <w:r w:rsidR="00E340EA" w:rsidRPr="00124646">
        <w:rPr>
          <w:rFonts w:eastAsia="Times"/>
          <w:sz w:val="19"/>
          <w:szCs w:val="19"/>
        </w:rPr>
        <w:t>particularly ideal for sunny conditions, fishing in sha</w:t>
      </w:r>
      <w:r w:rsidR="00C81FE0" w:rsidRPr="00124646">
        <w:rPr>
          <w:rFonts w:eastAsia="Times"/>
          <w:sz w:val="19"/>
          <w:szCs w:val="19"/>
        </w:rPr>
        <w:t>llow waters and target shooting.  Wiley X’s T-Shell™ coating resists scratching in extreme environments, ensuring long-term durability in real-world outdoor conditions.</w:t>
      </w:r>
    </w:p>
    <w:p w:rsidR="00E340EA" w:rsidRPr="00124646" w:rsidRDefault="00E340EA" w:rsidP="00124646">
      <w:pPr>
        <w:pStyle w:val="BearPR04"/>
        <w:spacing w:line="240" w:lineRule="auto"/>
        <w:rPr>
          <w:rFonts w:eastAsia="Times"/>
          <w:sz w:val="19"/>
          <w:szCs w:val="19"/>
        </w:rPr>
      </w:pPr>
    </w:p>
    <w:p w:rsidR="001759B7" w:rsidRPr="00124646" w:rsidRDefault="004B50F7" w:rsidP="00124646">
      <w:pPr>
        <w:pStyle w:val="BearPR04"/>
        <w:spacing w:line="240" w:lineRule="auto"/>
        <w:rPr>
          <w:rFonts w:eastAsia="Times"/>
          <w:sz w:val="19"/>
          <w:szCs w:val="19"/>
        </w:rPr>
      </w:pPr>
      <w:r w:rsidRPr="00124646">
        <w:rPr>
          <w:rFonts w:eastAsia="Times"/>
          <w:sz w:val="19"/>
          <w:szCs w:val="19"/>
        </w:rPr>
        <w:t xml:space="preserve">Like all models in </w:t>
      </w:r>
      <w:r w:rsidR="00516B6B" w:rsidRPr="00124646">
        <w:rPr>
          <w:rFonts w:eastAsia="Times"/>
          <w:sz w:val="19"/>
          <w:szCs w:val="19"/>
        </w:rPr>
        <w:t>Wiley X’s popular Climate</w:t>
      </w:r>
      <w:r w:rsidR="008916A9" w:rsidRPr="00124646">
        <w:rPr>
          <w:rFonts w:eastAsia="Times"/>
          <w:sz w:val="19"/>
          <w:szCs w:val="19"/>
        </w:rPr>
        <w:t xml:space="preserve"> Control™ sunglass family, this new version of the WX Boss </w:t>
      </w:r>
      <w:r w:rsidR="008E665D" w:rsidRPr="00124646">
        <w:rPr>
          <w:rFonts w:eastAsia="Times"/>
          <w:sz w:val="19"/>
          <w:szCs w:val="19"/>
        </w:rPr>
        <w:t>feature</w:t>
      </w:r>
      <w:r w:rsidR="008916A9" w:rsidRPr="00124646">
        <w:rPr>
          <w:rFonts w:eastAsia="Times"/>
          <w:sz w:val="19"/>
          <w:szCs w:val="19"/>
        </w:rPr>
        <w:t>s</w:t>
      </w:r>
      <w:r w:rsidR="008E665D" w:rsidRPr="00124646">
        <w:rPr>
          <w:rFonts w:eastAsia="Times"/>
          <w:sz w:val="19"/>
          <w:szCs w:val="19"/>
        </w:rPr>
        <w:t xml:space="preserve"> a patented, soft removable Facial Cavity™ seal </w:t>
      </w:r>
      <w:r w:rsidR="00917EFB" w:rsidRPr="00124646">
        <w:rPr>
          <w:rFonts w:eastAsia="Times"/>
          <w:sz w:val="19"/>
          <w:szCs w:val="19"/>
        </w:rPr>
        <w:t>that blocks out peripheral</w:t>
      </w:r>
      <w:r w:rsidR="00D73C78" w:rsidRPr="00124646">
        <w:rPr>
          <w:rFonts w:eastAsia="Times"/>
          <w:sz w:val="19"/>
          <w:szCs w:val="19"/>
        </w:rPr>
        <w:t xml:space="preserve"> light, wind and airborne debris</w:t>
      </w:r>
      <w:r w:rsidR="008916A9" w:rsidRPr="00124646">
        <w:rPr>
          <w:rFonts w:eastAsia="Times"/>
          <w:sz w:val="19"/>
          <w:szCs w:val="19"/>
        </w:rPr>
        <w:t xml:space="preserve">.  This exclusive design provides wearers with </w:t>
      </w:r>
      <w:r w:rsidR="00D73C78" w:rsidRPr="00124646">
        <w:rPr>
          <w:rFonts w:eastAsia="Times"/>
          <w:sz w:val="19"/>
          <w:szCs w:val="19"/>
        </w:rPr>
        <w:t>enhanced vision, improved eye comfort and superio</w:t>
      </w:r>
      <w:r w:rsidR="008916A9" w:rsidRPr="00124646">
        <w:rPr>
          <w:rFonts w:eastAsia="Times"/>
          <w:sz w:val="19"/>
          <w:szCs w:val="19"/>
        </w:rPr>
        <w:t xml:space="preserve">r protection in the Great Outdoors.  </w:t>
      </w:r>
      <w:r w:rsidR="00D73C78" w:rsidRPr="00124646">
        <w:rPr>
          <w:rFonts w:eastAsia="Times"/>
          <w:sz w:val="19"/>
          <w:szCs w:val="19"/>
        </w:rPr>
        <w:t xml:space="preserve"> </w:t>
      </w:r>
    </w:p>
    <w:p w:rsidR="001759B7" w:rsidRPr="00124646" w:rsidRDefault="001759B7" w:rsidP="00124646">
      <w:pPr>
        <w:pStyle w:val="BearPR04"/>
        <w:spacing w:line="240" w:lineRule="auto"/>
        <w:rPr>
          <w:rFonts w:eastAsia="Times"/>
          <w:sz w:val="19"/>
          <w:szCs w:val="19"/>
        </w:rPr>
      </w:pPr>
    </w:p>
    <w:p w:rsidR="00516B6B" w:rsidRPr="00124646" w:rsidRDefault="00917EFB" w:rsidP="00124646">
      <w:pPr>
        <w:pStyle w:val="BearPR04"/>
        <w:spacing w:line="240" w:lineRule="auto"/>
        <w:rPr>
          <w:rFonts w:eastAsia="Times"/>
          <w:sz w:val="19"/>
          <w:szCs w:val="19"/>
        </w:rPr>
      </w:pPr>
      <w:r w:rsidRPr="00124646">
        <w:rPr>
          <w:rFonts w:eastAsia="Times"/>
          <w:sz w:val="19"/>
          <w:szCs w:val="19"/>
        </w:rPr>
        <w:t>The Wiley X name is known around</w:t>
      </w:r>
      <w:r w:rsidR="004B50F7" w:rsidRPr="00124646">
        <w:rPr>
          <w:rFonts w:eastAsia="Times"/>
          <w:sz w:val="19"/>
          <w:szCs w:val="19"/>
        </w:rPr>
        <w:t xml:space="preserve"> the world for Absolute Premium P</w:t>
      </w:r>
      <w:r w:rsidRPr="00124646">
        <w:rPr>
          <w:rFonts w:eastAsia="Times"/>
          <w:sz w:val="19"/>
          <w:szCs w:val="19"/>
        </w:rPr>
        <w:t>rotection, so the WX Boss</w:t>
      </w:r>
      <w:r w:rsidR="004B50F7" w:rsidRPr="00124646">
        <w:rPr>
          <w:rFonts w:eastAsia="Times"/>
          <w:sz w:val="19"/>
          <w:szCs w:val="19"/>
        </w:rPr>
        <w:t xml:space="preserve"> is more than a match for </w:t>
      </w:r>
      <w:r w:rsidR="00935FE5" w:rsidRPr="00124646">
        <w:rPr>
          <w:rFonts w:eastAsia="Times"/>
          <w:sz w:val="19"/>
          <w:szCs w:val="19"/>
        </w:rPr>
        <w:t xml:space="preserve">any outdoor challenge.  </w:t>
      </w:r>
      <w:r w:rsidRPr="00124646">
        <w:rPr>
          <w:rFonts w:eastAsia="Times"/>
          <w:sz w:val="19"/>
          <w:szCs w:val="19"/>
        </w:rPr>
        <w:t>Wiley X’s shatterproof Selenite™ Polycarbonate lenses provide 100% protection against harmful UVA/UVB rays and distortion-free clarity.  These glasses meet stringent ANZI Z87.1 High Velocity and High Mass Impact safety standards for OSHA-grade protection</w:t>
      </w:r>
      <w:r w:rsidR="00C81FE0" w:rsidRPr="00124646">
        <w:rPr>
          <w:rFonts w:eastAsia="Times"/>
          <w:sz w:val="19"/>
          <w:szCs w:val="19"/>
        </w:rPr>
        <w:t xml:space="preserve">, providing state-of-the-art vision protection for hunters, shooting sports enthusiasts, anglers and other outdoor adventurers.  </w:t>
      </w:r>
      <w:r w:rsidR="004B50F7" w:rsidRPr="00124646">
        <w:rPr>
          <w:rFonts w:eastAsia="Times"/>
          <w:sz w:val="19"/>
          <w:szCs w:val="19"/>
        </w:rPr>
        <w:t>Wiley X is the only premium sunglass brand with this level of protection in every adult style it makes, a key reason why the company has been a leading provider of protective eyewear to the U.S. military, law enforcement and other tactical users for 30 years.</w:t>
      </w:r>
    </w:p>
    <w:p w:rsidR="000E0E82" w:rsidRPr="00124646" w:rsidRDefault="000E0E82" w:rsidP="00124646">
      <w:pPr>
        <w:pStyle w:val="BearPR04"/>
        <w:spacing w:line="240" w:lineRule="auto"/>
        <w:rPr>
          <w:rFonts w:eastAsia="Times"/>
          <w:sz w:val="19"/>
          <w:szCs w:val="19"/>
        </w:rPr>
      </w:pPr>
    </w:p>
    <w:p w:rsidR="00C57C89" w:rsidRPr="00124646" w:rsidRDefault="00C57C89" w:rsidP="00124646">
      <w:pPr>
        <w:pStyle w:val="BearPR04"/>
        <w:spacing w:line="240" w:lineRule="auto"/>
        <w:rPr>
          <w:rFonts w:eastAsia="Times"/>
          <w:sz w:val="19"/>
          <w:szCs w:val="19"/>
        </w:rPr>
      </w:pPr>
      <w:r w:rsidRPr="00124646">
        <w:rPr>
          <w:rFonts w:eastAsia="Times"/>
          <w:sz w:val="19"/>
          <w:szCs w:val="19"/>
        </w:rPr>
        <w:t xml:space="preserve">Like </w:t>
      </w:r>
      <w:r w:rsidR="00935FE5" w:rsidRPr="00124646">
        <w:rPr>
          <w:rFonts w:eastAsia="Times"/>
          <w:sz w:val="19"/>
          <w:szCs w:val="19"/>
        </w:rPr>
        <w:t>almost all</w:t>
      </w:r>
      <w:r w:rsidRPr="00124646">
        <w:rPr>
          <w:rFonts w:eastAsia="Times"/>
          <w:sz w:val="19"/>
          <w:szCs w:val="19"/>
        </w:rPr>
        <w:t xml:space="preserve"> Wiley X sunglass styles, the WX Boss in </w:t>
      </w:r>
      <w:proofErr w:type="spellStart"/>
      <w:r w:rsidRPr="00124646">
        <w:rPr>
          <w:rFonts w:eastAsia="Times"/>
          <w:sz w:val="19"/>
          <w:szCs w:val="19"/>
        </w:rPr>
        <w:t>Kryptek</w:t>
      </w:r>
      <w:proofErr w:type="spellEnd"/>
      <w:r w:rsidR="00124646" w:rsidRPr="00124646">
        <w:rPr>
          <w:rFonts w:eastAsia="Times"/>
          <w:sz w:val="19"/>
          <w:szCs w:val="19"/>
          <w:vertAlign w:val="superscript"/>
        </w:rPr>
        <w:t>®</w:t>
      </w:r>
      <w:r w:rsidRPr="00124646">
        <w:rPr>
          <w:rFonts w:eastAsia="Times"/>
          <w:sz w:val="19"/>
          <w:szCs w:val="19"/>
        </w:rPr>
        <w:t xml:space="preserve"> Highlander</w:t>
      </w:r>
      <w:r w:rsidR="00124646" w:rsidRPr="00124646">
        <w:rPr>
          <w:rFonts w:eastAsia="Times"/>
          <w:sz w:val="19"/>
          <w:szCs w:val="19"/>
          <w:vertAlign w:val="superscript"/>
        </w:rPr>
        <w:t>®</w:t>
      </w:r>
      <w:r w:rsidRPr="00124646">
        <w:rPr>
          <w:rFonts w:eastAsia="Times"/>
          <w:sz w:val="19"/>
          <w:szCs w:val="19"/>
        </w:rPr>
        <w:t xml:space="preserve"> </w:t>
      </w:r>
      <w:proofErr w:type="spellStart"/>
      <w:r w:rsidRPr="00124646">
        <w:rPr>
          <w:rFonts w:eastAsia="Times"/>
          <w:sz w:val="19"/>
          <w:szCs w:val="19"/>
        </w:rPr>
        <w:t>camo</w:t>
      </w:r>
      <w:proofErr w:type="spellEnd"/>
      <w:r w:rsidRPr="00124646">
        <w:rPr>
          <w:rFonts w:eastAsia="Times"/>
          <w:sz w:val="19"/>
          <w:szCs w:val="19"/>
        </w:rPr>
        <w:t xml:space="preserve"> is Rx-Ready. </w:t>
      </w:r>
      <w:r w:rsidR="004B50F7" w:rsidRPr="00124646">
        <w:rPr>
          <w:rFonts w:eastAsia="Times"/>
          <w:sz w:val="19"/>
          <w:szCs w:val="19"/>
        </w:rPr>
        <w:t xml:space="preserve"> Prescription Wiley X shades</w:t>
      </w:r>
      <w:r w:rsidRPr="00124646">
        <w:rPr>
          <w:rFonts w:eastAsia="Times"/>
          <w:sz w:val="19"/>
          <w:szCs w:val="19"/>
        </w:rPr>
        <w:t xml:space="preserve"> made with Wiley X’s exclusive DIGIFORCE™ digital Rx lens technology ensure superior prescription accuracy and unparalleled visual clarity over the widest possible field of vision.  This level of visual performance combined with the most advanced eye protection available makes the WX Boss a great choice for outdo</w:t>
      </w:r>
      <w:r w:rsidR="004B50F7" w:rsidRPr="00124646">
        <w:rPr>
          <w:rFonts w:eastAsia="Times"/>
          <w:sz w:val="19"/>
          <w:szCs w:val="19"/>
        </w:rPr>
        <w:t>or sportsmen and adventure</w:t>
      </w:r>
      <w:r w:rsidRPr="00124646">
        <w:rPr>
          <w:rFonts w:eastAsia="Times"/>
          <w:sz w:val="19"/>
          <w:szCs w:val="19"/>
        </w:rPr>
        <w:t>rs who need prescription lenses.</w:t>
      </w:r>
    </w:p>
    <w:p w:rsidR="00C57C89" w:rsidRPr="00124646" w:rsidRDefault="00C57C89" w:rsidP="00124646">
      <w:pPr>
        <w:pStyle w:val="BearPR04"/>
        <w:spacing w:line="240" w:lineRule="auto"/>
        <w:rPr>
          <w:rFonts w:eastAsia="Times"/>
          <w:sz w:val="19"/>
          <w:szCs w:val="19"/>
        </w:rPr>
      </w:pPr>
    </w:p>
    <w:p w:rsidR="001759B7" w:rsidRPr="00124646" w:rsidRDefault="001759B7" w:rsidP="00124646">
      <w:pPr>
        <w:pStyle w:val="BearPR04"/>
        <w:spacing w:line="240" w:lineRule="auto"/>
        <w:rPr>
          <w:rFonts w:eastAsia="Times"/>
          <w:sz w:val="19"/>
          <w:szCs w:val="19"/>
        </w:rPr>
      </w:pPr>
      <w:r w:rsidRPr="00124646">
        <w:rPr>
          <w:rFonts w:eastAsia="Times"/>
          <w:sz w:val="19"/>
          <w:szCs w:val="19"/>
        </w:rPr>
        <w:t xml:space="preserve">To learn more about the new Polarized WX Boss in </w:t>
      </w:r>
      <w:proofErr w:type="spellStart"/>
      <w:r w:rsidRPr="00124646">
        <w:rPr>
          <w:rFonts w:eastAsia="Times"/>
          <w:sz w:val="19"/>
          <w:szCs w:val="19"/>
        </w:rPr>
        <w:t>Kryptek</w:t>
      </w:r>
      <w:proofErr w:type="spellEnd"/>
      <w:r w:rsidR="00124646" w:rsidRPr="00124646">
        <w:rPr>
          <w:rFonts w:eastAsia="Times"/>
          <w:sz w:val="19"/>
          <w:szCs w:val="19"/>
          <w:vertAlign w:val="superscript"/>
        </w:rPr>
        <w:t>®</w:t>
      </w:r>
      <w:r w:rsidRPr="00124646">
        <w:rPr>
          <w:rFonts w:eastAsia="Times"/>
          <w:sz w:val="19"/>
          <w:szCs w:val="19"/>
        </w:rPr>
        <w:t xml:space="preserve"> Highlander</w:t>
      </w:r>
      <w:r w:rsidR="00124646" w:rsidRPr="00124646">
        <w:rPr>
          <w:rFonts w:eastAsia="Times"/>
          <w:sz w:val="19"/>
          <w:szCs w:val="19"/>
          <w:vertAlign w:val="superscript"/>
        </w:rPr>
        <w:t>®</w:t>
      </w:r>
      <w:r w:rsidRPr="00124646">
        <w:rPr>
          <w:rFonts w:eastAsia="Times"/>
          <w:sz w:val="19"/>
          <w:szCs w:val="19"/>
        </w:rPr>
        <w:t xml:space="preserve"> </w:t>
      </w:r>
      <w:proofErr w:type="spellStart"/>
      <w:r w:rsidRPr="00124646">
        <w:rPr>
          <w:rFonts w:eastAsia="Times"/>
          <w:sz w:val="19"/>
          <w:szCs w:val="19"/>
        </w:rPr>
        <w:t>camo</w:t>
      </w:r>
      <w:proofErr w:type="spellEnd"/>
      <w:r w:rsidRPr="00124646">
        <w:rPr>
          <w:rFonts w:eastAsia="Times"/>
          <w:sz w:val="19"/>
          <w:szCs w:val="19"/>
        </w:rPr>
        <w:t xml:space="preserve">, or Wiley X’s complete line of eyewear offering Absolute Premium Protection, visit online at </w:t>
      </w:r>
      <w:hyperlink r:id="rId8" w:history="1">
        <w:r w:rsidRPr="00124646">
          <w:rPr>
            <w:rStyle w:val="Hyperlink"/>
            <w:rFonts w:eastAsia="Times"/>
            <w:sz w:val="19"/>
            <w:szCs w:val="19"/>
          </w:rPr>
          <w:t>www.wileyx.com</w:t>
        </w:r>
      </w:hyperlink>
      <w:r w:rsidRPr="00124646">
        <w:rPr>
          <w:rFonts w:eastAsia="Times"/>
          <w:sz w:val="19"/>
          <w:szCs w:val="19"/>
        </w:rPr>
        <w:t xml:space="preserve">.  Or contact Wiley X at 7800 Patterson Pass Road, Livermore, CA 94550 </w:t>
      </w:r>
      <w:r w:rsidRPr="00124646">
        <w:rPr>
          <w:sz w:val="19"/>
          <w:szCs w:val="19"/>
        </w:rPr>
        <w:sym w:font="Symbol" w:char="F0B7"/>
      </w:r>
      <w:r w:rsidRPr="00124646">
        <w:rPr>
          <w:sz w:val="19"/>
          <w:szCs w:val="19"/>
        </w:rPr>
        <w:t xml:space="preserve"> Telephone: (800) 776-7842.</w:t>
      </w:r>
    </w:p>
    <w:p w:rsidR="0021316C" w:rsidRPr="006F471E" w:rsidRDefault="0021316C" w:rsidP="00124646">
      <w:pPr>
        <w:pStyle w:val="BearPR04"/>
        <w:spacing w:line="240" w:lineRule="auto"/>
        <w:rPr>
          <w:rFonts w:eastAsia="Times"/>
          <w:sz w:val="16"/>
          <w:szCs w:val="16"/>
        </w:rPr>
      </w:pPr>
    </w:p>
    <w:p w:rsidR="006041C9" w:rsidRDefault="000F2EB0" w:rsidP="00124646">
      <w:pPr>
        <w:pStyle w:val="BearPR04"/>
        <w:spacing w:line="240" w:lineRule="auto"/>
        <w:ind w:right="-342"/>
        <w:rPr>
          <w:rFonts w:eastAsia="Times"/>
          <w:b/>
          <w:i/>
          <w:sz w:val="18"/>
          <w:szCs w:val="18"/>
        </w:rPr>
      </w:pPr>
      <w:r w:rsidRPr="00932890">
        <w:rPr>
          <w:rFonts w:eastAsia="Times"/>
          <w:b/>
          <w:i/>
          <w:sz w:val="18"/>
          <w:szCs w:val="18"/>
        </w:rPr>
        <w:t xml:space="preserve">Editor’s Note:  For hi-res images and releases, please visit our online Press Room at </w:t>
      </w:r>
      <w:hyperlink r:id="rId9" w:history="1">
        <w:r w:rsidRPr="00932890">
          <w:rPr>
            <w:rStyle w:val="Hyperlink"/>
            <w:rFonts w:eastAsia="Times"/>
            <w:b/>
            <w:i/>
            <w:sz w:val="18"/>
            <w:szCs w:val="18"/>
          </w:rPr>
          <w:t>www.full-throttlecommunications.com</w:t>
        </w:r>
      </w:hyperlink>
      <w:r w:rsidRPr="00932890">
        <w:rPr>
          <w:rFonts w:eastAsia="Times"/>
          <w:b/>
          <w:i/>
          <w:sz w:val="18"/>
          <w:szCs w:val="18"/>
        </w:rPr>
        <w:t>.</w:t>
      </w:r>
    </w:p>
    <w:p w:rsidR="00932890" w:rsidRPr="006F471E" w:rsidRDefault="00932890" w:rsidP="00124646">
      <w:pPr>
        <w:pStyle w:val="BearPR04"/>
        <w:spacing w:line="240" w:lineRule="auto"/>
        <w:ind w:right="-342"/>
        <w:rPr>
          <w:rFonts w:eastAsia="Times"/>
          <w:b/>
          <w:i/>
          <w:sz w:val="16"/>
          <w:szCs w:val="16"/>
        </w:rPr>
      </w:pPr>
    </w:p>
    <w:p w:rsidR="006041C9" w:rsidRPr="00E0120B" w:rsidRDefault="00E0120B" w:rsidP="00124646">
      <w:pPr>
        <w:pStyle w:val="BearPR04"/>
        <w:spacing w:line="240" w:lineRule="auto"/>
        <w:rPr>
          <w:sz w:val="16"/>
          <w:szCs w:val="16"/>
        </w:rPr>
      </w:pPr>
      <w:r>
        <w:rPr>
          <w:noProof/>
          <w:sz w:val="16"/>
          <w:szCs w:val="16"/>
        </w:rPr>
        <w:drawing>
          <wp:inline distT="0" distB="0" distL="0" distR="0">
            <wp:extent cx="266700" cy="26670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extent cx="257175" cy="266700"/>
            <wp:effectExtent l="0" t="0" r="0" b="12700"/>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3">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r>
        <w:rPr>
          <w:sz w:val="16"/>
          <w:szCs w:val="16"/>
        </w:rPr>
        <w:t xml:space="preserve"> </w:t>
      </w:r>
      <w:r>
        <w:rPr>
          <w:noProof/>
          <w:sz w:val="16"/>
          <w:szCs w:val="16"/>
        </w:rPr>
        <w:drawing>
          <wp:inline distT="0" distB="0" distL="0" distR="0">
            <wp:extent cx="266700" cy="266700"/>
            <wp:effectExtent l="0" t="0" r="12700" b="12700"/>
            <wp:docPr id="10" name="Pictur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extent cx="266700" cy="266700"/>
            <wp:effectExtent l="0" t="0" r="12700" b="1270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sz w:val="16"/>
          <w:szCs w:val="16"/>
        </w:rPr>
        <w:t xml:space="preserve"> </w:t>
      </w:r>
      <w:r>
        <w:rPr>
          <w:noProof/>
          <w:sz w:val="16"/>
          <w:szCs w:val="16"/>
        </w:rPr>
        <w:drawing>
          <wp:inline distT="0" distB="0" distL="0" distR="0">
            <wp:extent cx="266700" cy="266700"/>
            <wp:effectExtent l="0" t="0" r="12700" b="1270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1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sectPr w:rsidR="006041C9" w:rsidRPr="00E0120B"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46" w:rsidRDefault="00124646">
      <w:r>
        <w:separator/>
      </w:r>
    </w:p>
  </w:endnote>
  <w:endnote w:type="continuationSeparator" w:id="0">
    <w:p w:rsidR="00124646" w:rsidRDefault="0012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46" w:rsidRDefault="00124646">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46" w:rsidRDefault="00124646">
      <w:r>
        <w:separator/>
      </w:r>
    </w:p>
  </w:footnote>
  <w:footnote w:type="continuationSeparator" w:id="0">
    <w:p w:rsidR="00124646" w:rsidRDefault="00124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46" w:rsidRPr="00B450A3" w:rsidRDefault="00124646" w:rsidP="000F2EB0">
    <w:pPr>
      <w:pStyle w:val="Header"/>
      <w:rPr>
        <w:sz w:val="16"/>
        <w:szCs w:val="16"/>
      </w:rPr>
    </w:pPr>
    <w:r>
      <w:rPr>
        <w:noProof/>
        <w:sz w:val="16"/>
        <w:szCs w:val="16"/>
      </w:rPr>
      <w:drawing>
        <wp:inline distT="0" distB="0" distL="0" distR="0">
          <wp:extent cx="6583680" cy="1486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4049_2017_Press_Release_Header_FIN_LowRes-3.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18DB"/>
    <w:rsid w:val="0001305F"/>
    <w:rsid w:val="00014A8E"/>
    <w:rsid w:val="0003069D"/>
    <w:rsid w:val="000502FD"/>
    <w:rsid w:val="00060958"/>
    <w:rsid w:val="000B1339"/>
    <w:rsid w:val="000B21DC"/>
    <w:rsid w:val="000B28B0"/>
    <w:rsid w:val="000D3661"/>
    <w:rsid w:val="000E0E82"/>
    <w:rsid w:val="000E760B"/>
    <w:rsid w:val="000F2EB0"/>
    <w:rsid w:val="00100E21"/>
    <w:rsid w:val="001013A2"/>
    <w:rsid w:val="00105A38"/>
    <w:rsid w:val="0011016C"/>
    <w:rsid w:val="00112BED"/>
    <w:rsid w:val="001211E3"/>
    <w:rsid w:val="00124646"/>
    <w:rsid w:val="00125A09"/>
    <w:rsid w:val="00140D4B"/>
    <w:rsid w:val="00154A50"/>
    <w:rsid w:val="0016658B"/>
    <w:rsid w:val="0017049D"/>
    <w:rsid w:val="001759B7"/>
    <w:rsid w:val="001A4E7C"/>
    <w:rsid w:val="001A7F06"/>
    <w:rsid w:val="001B2E6A"/>
    <w:rsid w:val="001B6BB2"/>
    <w:rsid w:val="001D06A6"/>
    <w:rsid w:val="001D1F65"/>
    <w:rsid w:val="001D40AE"/>
    <w:rsid w:val="001E0D58"/>
    <w:rsid w:val="00212220"/>
    <w:rsid w:val="0021241F"/>
    <w:rsid w:val="0021316C"/>
    <w:rsid w:val="002146F3"/>
    <w:rsid w:val="00216F26"/>
    <w:rsid w:val="00231256"/>
    <w:rsid w:val="00233B99"/>
    <w:rsid w:val="002625A3"/>
    <w:rsid w:val="002733CB"/>
    <w:rsid w:val="00281DF0"/>
    <w:rsid w:val="002859D8"/>
    <w:rsid w:val="00296305"/>
    <w:rsid w:val="002967BC"/>
    <w:rsid w:val="002A0039"/>
    <w:rsid w:val="002A7328"/>
    <w:rsid w:val="002B0832"/>
    <w:rsid w:val="002B1C51"/>
    <w:rsid w:val="002B7046"/>
    <w:rsid w:val="002F7992"/>
    <w:rsid w:val="00301379"/>
    <w:rsid w:val="00357D76"/>
    <w:rsid w:val="00376C84"/>
    <w:rsid w:val="003870E8"/>
    <w:rsid w:val="003919CD"/>
    <w:rsid w:val="003A0944"/>
    <w:rsid w:val="003A3F5A"/>
    <w:rsid w:val="003B3D85"/>
    <w:rsid w:val="003C60C4"/>
    <w:rsid w:val="003E2C5C"/>
    <w:rsid w:val="0040078D"/>
    <w:rsid w:val="00456AE8"/>
    <w:rsid w:val="00466E54"/>
    <w:rsid w:val="004770C7"/>
    <w:rsid w:val="004B50F7"/>
    <w:rsid w:val="004B762F"/>
    <w:rsid w:val="004C70DE"/>
    <w:rsid w:val="004D1EC7"/>
    <w:rsid w:val="00507313"/>
    <w:rsid w:val="005155F2"/>
    <w:rsid w:val="00516B6B"/>
    <w:rsid w:val="00531555"/>
    <w:rsid w:val="0054071D"/>
    <w:rsid w:val="00544DC2"/>
    <w:rsid w:val="00552594"/>
    <w:rsid w:val="0056796B"/>
    <w:rsid w:val="005B6C5B"/>
    <w:rsid w:val="005C55D1"/>
    <w:rsid w:val="005C64E2"/>
    <w:rsid w:val="005F3DD1"/>
    <w:rsid w:val="006041C9"/>
    <w:rsid w:val="00623925"/>
    <w:rsid w:val="006501A8"/>
    <w:rsid w:val="006622A0"/>
    <w:rsid w:val="0066333B"/>
    <w:rsid w:val="00670F4B"/>
    <w:rsid w:val="00681F9A"/>
    <w:rsid w:val="00691528"/>
    <w:rsid w:val="00695A43"/>
    <w:rsid w:val="006A6F82"/>
    <w:rsid w:val="006B2F20"/>
    <w:rsid w:val="006D1F83"/>
    <w:rsid w:val="006D74D3"/>
    <w:rsid w:val="006F471E"/>
    <w:rsid w:val="00723416"/>
    <w:rsid w:val="00735403"/>
    <w:rsid w:val="007366C0"/>
    <w:rsid w:val="00736F74"/>
    <w:rsid w:val="00743E89"/>
    <w:rsid w:val="00746F13"/>
    <w:rsid w:val="00751E22"/>
    <w:rsid w:val="00770FAC"/>
    <w:rsid w:val="00786796"/>
    <w:rsid w:val="00795BE7"/>
    <w:rsid w:val="007A1CE0"/>
    <w:rsid w:val="007A26D4"/>
    <w:rsid w:val="007B14C9"/>
    <w:rsid w:val="007D00A1"/>
    <w:rsid w:val="007E6150"/>
    <w:rsid w:val="00800556"/>
    <w:rsid w:val="0080473B"/>
    <w:rsid w:val="00805C43"/>
    <w:rsid w:val="008139BC"/>
    <w:rsid w:val="00823FEA"/>
    <w:rsid w:val="008240AD"/>
    <w:rsid w:val="00841DF0"/>
    <w:rsid w:val="00843AFD"/>
    <w:rsid w:val="00860228"/>
    <w:rsid w:val="0087352D"/>
    <w:rsid w:val="008803D1"/>
    <w:rsid w:val="00886873"/>
    <w:rsid w:val="008909B0"/>
    <w:rsid w:val="008916A9"/>
    <w:rsid w:val="008C4149"/>
    <w:rsid w:val="008E4BD3"/>
    <w:rsid w:val="008E665D"/>
    <w:rsid w:val="0090275C"/>
    <w:rsid w:val="00902957"/>
    <w:rsid w:val="00903B56"/>
    <w:rsid w:val="009175EF"/>
    <w:rsid w:val="00917EFB"/>
    <w:rsid w:val="00932890"/>
    <w:rsid w:val="00935FE5"/>
    <w:rsid w:val="00942E2C"/>
    <w:rsid w:val="009768F4"/>
    <w:rsid w:val="00993EC8"/>
    <w:rsid w:val="009B3323"/>
    <w:rsid w:val="009D04E7"/>
    <w:rsid w:val="009E1A24"/>
    <w:rsid w:val="00A126E9"/>
    <w:rsid w:val="00A30C82"/>
    <w:rsid w:val="00A45376"/>
    <w:rsid w:val="00A66EC2"/>
    <w:rsid w:val="00A950D3"/>
    <w:rsid w:val="00AA76B5"/>
    <w:rsid w:val="00AB1694"/>
    <w:rsid w:val="00AD334A"/>
    <w:rsid w:val="00B35890"/>
    <w:rsid w:val="00B3720B"/>
    <w:rsid w:val="00B47385"/>
    <w:rsid w:val="00B6729B"/>
    <w:rsid w:val="00B67701"/>
    <w:rsid w:val="00B70808"/>
    <w:rsid w:val="00B82739"/>
    <w:rsid w:val="00BA1444"/>
    <w:rsid w:val="00BC2FE5"/>
    <w:rsid w:val="00BC6DFC"/>
    <w:rsid w:val="00BD492A"/>
    <w:rsid w:val="00BF5CB0"/>
    <w:rsid w:val="00C21C9B"/>
    <w:rsid w:val="00C30ADC"/>
    <w:rsid w:val="00C35D97"/>
    <w:rsid w:val="00C460AF"/>
    <w:rsid w:val="00C5608C"/>
    <w:rsid w:val="00C57C89"/>
    <w:rsid w:val="00C611D3"/>
    <w:rsid w:val="00C6174D"/>
    <w:rsid w:val="00C81FE0"/>
    <w:rsid w:val="00C85754"/>
    <w:rsid w:val="00CD0D1B"/>
    <w:rsid w:val="00CD369D"/>
    <w:rsid w:val="00CE2787"/>
    <w:rsid w:val="00CF6F9C"/>
    <w:rsid w:val="00D22826"/>
    <w:rsid w:val="00D24DB1"/>
    <w:rsid w:val="00D52884"/>
    <w:rsid w:val="00D66163"/>
    <w:rsid w:val="00D73C78"/>
    <w:rsid w:val="00DD39DF"/>
    <w:rsid w:val="00DD6031"/>
    <w:rsid w:val="00DD6A60"/>
    <w:rsid w:val="00E0119A"/>
    <w:rsid w:val="00E0120B"/>
    <w:rsid w:val="00E2546D"/>
    <w:rsid w:val="00E31C6E"/>
    <w:rsid w:val="00E3366B"/>
    <w:rsid w:val="00E340EA"/>
    <w:rsid w:val="00E34DA4"/>
    <w:rsid w:val="00E36D52"/>
    <w:rsid w:val="00E3771A"/>
    <w:rsid w:val="00E427AD"/>
    <w:rsid w:val="00E4632B"/>
    <w:rsid w:val="00E5684E"/>
    <w:rsid w:val="00E742A3"/>
    <w:rsid w:val="00E74CB6"/>
    <w:rsid w:val="00E94DB4"/>
    <w:rsid w:val="00EA79B9"/>
    <w:rsid w:val="00EB35D7"/>
    <w:rsid w:val="00EB7EA2"/>
    <w:rsid w:val="00EC6B5C"/>
    <w:rsid w:val="00ED53DC"/>
    <w:rsid w:val="00EE4311"/>
    <w:rsid w:val="00EE4372"/>
    <w:rsid w:val="00EF4CB9"/>
    <w:rsid w:val="00EF4DED"/>
    <w:rsid w:val="00EF7D49"/>
    <w:rsid w:val="00F01251"/>
    <w:rsid w:val="00F15DEB"/>
    <w:rsid w:val="00F41946"/>
    <w:rsid w:val="00F45899"/>
    <w:rsid w:val="00F800D1"/>
    <w:rsid w:val="00FA29BF"/>
    <w:rsid w:val="00FB6446"/>
    <w:rsid w:val="00FC6A75"/>
    <w:rsid w:val="00FD0058"/>
    <w:rsid w:val="00FE30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3714</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2</cp:revision>
  <cp:lastPrinted>2017-04-25T18:41:00Z</cp:lastPrinted>
  <dcterms:created xsi:type="dcterms:W3CDTF">2017-08-10T16:11:00Z</dcterms:created>
  <dcterms:modified xsi:type="dcterms:W3CDTF">2017-08-10T16:11:00Z</dcterms:modified>
</cp:coreProperties>
</file>